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BC" w:rsidRPr="00015BBB" w:rsidRDefault="00553790" w:rsidP="00387973">
      <w:pPr>
        <w:rPr>
          <w:rFonts w:ascii="Bradley Hand ITC" w:hAnsi="Bradley Hand ITC"/>
          <w:b/>
          <w:sz w:val="34"/>
          <w:szCs w:val="34"/>
        </w:rPr>
      </w:pPr>
      <w:r w:rsidRP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drawing>
          <wp:inline distT="0" distB="0" distL="0" distR="0" wp14:anchorId="3C65487A" wp14:editId="149A4884">
            <wp:extent cx="1269091" cy="294222"/>
            <wp:effectExtent l="0" t="0" r="7620" b="0"/>
            <wp:docPr id="3" name="Bilde 3" descr="https://sint.statped.no/sites/dok/Dokumenter/Statped-logo-farg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nt.statped.no/sites/dok/Dokumenter/Statped-logo-farge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15" cy="3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BC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 xml:space="preserve">  </w:t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  <w:t xml:space="preserve">   </w:t>
      </w:r>
    </w:p>
    <w:p w:rsidR="007C70BC" w:rsidRPr="00015BBB" w:rsidRDefault="007C70BC">
      <w:pPr>
        <w:rPr>
          <w:b/>
        </w:rPr>
      </w:pPr>
    </w:p>
    <w:p w:rsidR="00553790" w:rsidRDefault="00553790" w:rsidP="00387973">
      <w:pPr>
        <w:spacing w:after="0" w:line="240" w:lineRule="auto"/>
        <w:jc w:val="center"/>
        <w:rPr>
          <w:b/>
          <w:color w:val="2E74B5" w:themeColor="accent1" w:themeShade="BF"/>
          <w:sz w:val="64"/>
          <w:szCs w:val="64"/>
        </w:rPr>
      </w:pPr>
    </w:p>
    <w:p w:rsidR="000B2535" w:rsidRDefault="000B2535" w:rsidP="00387973">
      <w:pPr>
        <w:spacing w:after="0" w:line="240" w:lineRule="auto"/>
        <w:jc w:val="center"/>
        <w:rPr>
          <w:b/>
          <w:color w:val="2E74B5" w:themeColor="accent1" w:themeShade="BF"/>
          <w:sz w:val="64"/>
          <w:szCs w:val="64"/>
        </w:rPr>
      </w:pPr>
    </w:p>
    <w:p w:rsidR="00387973" w:rsidRPr="00553790" w:rsidRDefault="00553790" w:rsidP="003879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96"/>
          <w:szCs w:val="96"/>
          <w:lang w:eastAsia="nb-NO"/>
        </w:rPr>
      </w:pPr>
      <w:r w:rsidRPr="00553790">
        <w:rPr>
          <w:b/>
          <w:color w:val="000000" w:themeColor="text1"/>
          <w:sz w:val="96"/>
          <w:szCs w:val="96"/>
        </w:rPr>
        <w:t>Veien og målet</w:t>
      </w:r>
    </w:p>
    <w:p w:rsidR="005B0B5D" w:rsidRDefault="005B0B5D" w:rsidP="005B0B5D">
      <w:pPr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                            </w:t>
      </w:r>
    </w:p>
    <w:p w:rsidR="00387973" w:rsidRPr="005B0B5D" w:rsidRDefault="00387973" w:rsidP="005B0B5D">
      <w:pPr>
        <w:rPr>
          <w:b/>
          <w:color w:val="2E74B5" w:themeColor="accent1" w:themeShade="BF"/>
          <w:sz w:val="52"/>
          <w:szCs w:val="52"/>
        </w:rPr>
      </w:pPr>
    </w:p>
    <w:p w:rsidR="002E6CB1" w:rsidRDefault="006977E5" w:rsidP="005B0B5D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2E3F7432" wp14:editId="53596201">
            <wp:extent cx="3254140" cy="2085177"/>
            <wp:effectExtent l="0" t="0" r="3810" b="0"/>
            <wp:docPr id="7" name="Bilde 7" descr="http://www.dlf.org.uk/images/featured/disabled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lf.org.uk/images/featured/disabledfri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8"/>
                    <a:stretch/>
                  </pic:blipFill>
                  <pic:spPr bwMode="auto">
                    <a:xfrm>
                      <a:off x="0" y="0"/>
                      <a:ext cx="3262355" cy="20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973" w:rsidRPr="005B0B5D" w:rsidRDefault="00387973" w:rsidP="00387973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nb-NO"/>
        </w:rPr>
      </w:pPr>
    </w:p>
    <w:p w:rsidR="006977E5" w:rsidRDefault="006977E5" w:rsidP="00387973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nb-NO"/>
        </w:rPr>
      </w:pPr>
    </w:p>
    <w:p w:rsidR="00553790" w:rsidRDefault="00553790" w:rsidP="00387973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nb-NO"/>
        </w:rPr>
      </w:pPr>
    </w:p>
    <w:p w:rsidR="00553790" w:rsidRPr="006E07CA" w:rsidRDefault="00553790" w:rsidP="00553790">
      <w:pPr>
        <w:rPr>
          <w:b/>
          <w:color w:val="262626"/>
          <w:sz w:val="40"/>
          <w:szCs w:val="40"/>
        </w:rPr>
      </w:pPr>
      <w:r w:rsidRPr="006E07CA">
        <w:rPr>
          <w:b/>
          <w:color w:val="262626"/>
          <w:sz w:val="40"/>
          <w:szCs w:val="40"/>
        </w:rPr>
        <w:t>Deltagelse som mål og metode i arbeid med barn og ungdom med o</w:t>
      </w:r>
      <w:r w:rsidR="0041657C">
        <w:rPr>
          <w:b/>
          <w:color w:val="262626"/>
          <w:sz w:val="40"/>
          <w:szCs w:val="40"/>
        </w:rPr>
        <w:t>mfattende funksjonsnedsettelser</w:t>
      </w:r>
      <w:r w:rsidRPr="006E07CA">
        <w:rPr>
          <w:b/>
          <w:color w:val="262626"/>
          <w:sz w:val="40"/>
          <w:szCs w:val="40"/>
        </w:rPr>
        <w:t xml:space="preserve"> </w:t>
      </w:r>
    </w:p>
    <w:p w:rsidR="000B2535" w:rsidRDefault="000B2535" w:rsidP="00553790">
      <w:pPr>
        <w:rPr>
          <w:sz w:val="28"/>
          <w:szCs w:val="28"/>
        </w:rPr>
      </w:pPr>
    </w:p>
    <w:p w:rsidR="00553790" w:rsidRPr="0003510A" w:rsidRDefault="000B2535" w:rsidP="00553790">
      <w:pPr>
        <w:rPr>
          <w:sz w:val="28"/>
          <w:szCs w:val="28"/>
        </w:rPr>
      </w:pPr>
      <w:r>
        <w:rPr>
          <w:sz w:val="28"/>
          <w:szCs w:val="28"/>
        </w:rPr>
        <w:t xml:space="preserve">Hvordan bruke </w:t>
      </w:r>
      <w:r w:rsidR="00553790" w:rsidRPr="0003510A">
        <w:rPr>
          <w:sz w:val="28"/>
          <w:szCs w:val="28"/>
        </w:rPr>
        <w:t>individuelle opplæringsplaner (IOP) og individuelle utviklingsplaner (IUP) med vekt på deltakelse</w:t>
      </w:r>
      <w:r>
        <w:rPr>
          <w:sz w:val="28"/>
          <w:szCs w:val="28"/>
        </w:rPr>
        <w:t xml:space="preserve">, for å sette barnets interesser, ressurser og muligheter i sentrum. </w:t>
      </w:r>
      <w:r w:rsidR="00553790">
        <w:rPr>
          <w:sz w:val="28"/>
          <w:szCs w:val="28"/>
        </w:rPr>
        <w:t xml:space="preserve">  </w:t>
      </w:r>
    </w:p>
    <w:p w:rsidR="000B2535" w:rsidRDefault="000B2535" w:rsidP="00553790">
      <w:pPr>
        <w:rPr>
          <w:i/>
          <w:sz w:val="24"/>
          <w:szCs w:val="24"/>
        </w:rPr>
      </w:pPr>
    </w:p>
    <w:p w:rsidR="00553790" w:rsidRPr="0003510A" w:rsidRDefault="00553790" w:rsidP="00553790">
      <w:pPr>
        <w:rPr>
          <w:b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ved</w:t>
      </w:r>
      <w:proofErr w:type="gramEnd"/>
      <w:r>
        <w:rPr>
          <w:i/>
          <w:sz w:val="24"/>
          <w:szCs w:val="24"/>
        </w:rPr>
        <w:t xml:space="preserve"> </w:t>
      </w:r>
      <w:r w:rsidRPr="0003510A">
        <w:rPr>
          <w:i/>
          <w:sz w:val="24"/>
          <w:szCs w:val="24"/>
        </w:rPr>
        <w:t>psykologspesialist Knut Slåtta</w:t>
      </w:r>
    </w:p>
    <w:p w:rsidR="00553790" w:rsidRDefault="00553790" w:rsidP="00553790">
      <w:pPr>
        <w:rPr>
          <w:b/>
          <w:sz w:val="28"/>
          <w:szCs w:val="28"/>
        </w:rPr>
      </w:pPr>
      <w:r w:rsidRPr="00E026D7">
        <w:rPr>
          <w:b/>
          <w:sz w:val="28"/>
          <w:szCs w:val="28"/>
        </w:rPr>
        <w:lastRenderedPageBreak/>
        <w:t xml:space="preserve">Målgruppe </w:t>
      </w:r>
    </w:p>
    <w:p w:rsidR="00553790" w:rsidRPr="005F3FB9" w:rsidRDefault="00553790" w:rsidP="00553790">
      <w:pPr>
        <w:rPr>
          <w:b/>
          <w:sz w:val="28"/>
          <w:szCs w:val="28"/>
        </w:rPr>
      </w:pPr>
      <w:r w:rsidRPr="00E026D7">
        <w:rPr>
          <w:sz w:val="28"/>
          <w:szCs w:val="28"/>
        </w:rPr>
        <w:t xml:space="preserve">Foreldre og fagfolk rundt barn med </w:t>
      </w:r>
      <w:r w:rsidR="00B96867">
        <w:rPr>
          <w:sz w:val="28"/>
          <w:szCs w:val="28"/>
        </w:rPr>
        <w:t xml:space="preserve">omfattende </w:t>
      </w:r>
      <w:r w:rsidRPr="00E026D7">
        <w:rPr>
          <w:sz w:val="28"/>
          <w:szCs w:val="28"/>
        </w:rPr>
        <w:t>funksjonsnedsettelser</w:t>
      </w:r>
      <w:r w:rsidR="0041657C">
        <w:rPr>
          <w:sz w:val="28"/>
          <w:szCs w:val="28"/>
        </w:rPr>
        <w:t>.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Innhold</w:t>
      </w:r>
    </w:p>
    <w:p w:rsidR="00553790" w:rsidRPr="00252EA7" w:rsidRDefault="00553790" w:rsidP="00553790">
      <w:pPr>
        <w:rPr>
          <w:sz w:val="28"/>
          <w:szCs w:val="28"/>
        </w:rPr>
      </w:pPr>
      <w:r>
        <w:rPr>
          <w:sz w:val="28"/>
          <w:szCs w:val="28"/>
        </w:rPr>
        <w:t xml:space="preserve">Deltagelsesfokusert arbeid med fokus på læring og livskvalitet. Utvikling og bruk av </w:t>
      </w:r>
      <w:r w:rsidRPr="00252EA7">
        <w:rPr>
          <w:sz w:val="28"/>
          <w:szCs w:val="28"/>
        </w:rPr>
        <w:t>individuelle opplærings</w:t>
      </w:r>
      <w:r>
        <w:rPr>
          <w:sz w:val="28"/>
          <w:szCs w:val="28"/>
        </w:rPr>
        <w:t>planer (IOP) og indiv</w:t>
      </w:r>
      <w:r w:rsidR="000B2535">
        <w:rPr>
          <w:sz w:val="28"/>
          <w:szCs w:val="28"/>
        </w:rPr>
        <w:t xml:space="preserve">iduelle utviklingsplaner (IUP) </w:t>
      </w:r>
      <w:r>
        <w:rPr>
          <w:sz w:val="28"/>
          <w:szCs w:val="28"/>
        </w:rPr>
        <w:t>med vekt på deltakelse. Utvikling og bruk av kommunikasjons- og aktivitets-pass</w:t>
      </w:r>
      <w:r w:rsidRPr="00252EA7">
        <w:rPr>
          <w:sz w:val="28"/>
          <w:szCs w:val="28"/>
        </w:rPr>
        <w:t xml:space="preserve"> som beskriver uttrykksmåter, partnerpraksis og gode aktiviteter. 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 og tid</w:t>
      </w:r>
    </w:p>
    <w:p w:rsidR="00553790" w:rsidRDefault="00553790" w:rsidP="005537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Statped</w:t>
      </w:r>
      <w:proofErr w:type="spellEnd"/>
      <w:r>
        <w:rPr>
          <w:b/>
          <w:sz w:val="28"/>
          <w:szCs w:val="28"/>
        </w:rPr>
        <w:t xml:space="preserve"> midt, Røstad Levanger. Kurset holdes i Rausalen (2102.1) i</w:t>
      </w:r>
      <w:r w:rsidR="0041657C">
        <w:rPr>
          <w:b/>
          <w:sz w:val="28"/>
          <w:szCs w:val="28"/>
        </w:rPr>
        <w:t xml:space="preserve"> </w:t>
      </w:r>
      <w:proofErr w:type="spellStart"/>
      <w:r w:rsidR="0041657C">
        <w:rPr>
          <w:b/>
          <w:sz w:val="28"/>
          <w:szCs w:val="28"/>
        </w:rPr>
        <w:t>Nylåna</w:t>
      </w:r>
      <w:proofErr w:type="spellEnd"/>
      <w:r w:rsidR="0041657C">
        <w:rPr>
          <w:b/>
          <w:sz w:val="28"/>
          <w:szCs w:val="28"/>
        </w:rPr>
        <w:t>, inngang midt på bygget</w:t>
      </w:r>
    </w:p>
    <w:p w:rsidR="00553790" w:rsidRDefault="001C3963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juni 2016</w:t>
      </w:r>
      <w:bookmarkStart w:id="0" w:name="_GoBack"/>
      <w:bookmarkEnd w:id="0"/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09.30-10</w:t>
      </w:r>
      <w:r w:rsidR="00553790">
        <w:rPr>
          <w:sz w:val="24"/>
          <w:szCs w:val="24"/>
        </w:rPr>
        <w:t xml:space="preserve">.00 </w:t>
      </w:r>
      <w:r w:rsidR="00553790" w:rsidRPr="00252EA7">
        <w:rPr>
          <w:sz w:val="24"/>
          <w:szCs w:val="24"/>
        </w:rPr>
        <w:t>Kaffe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10.00-11.20</w:t>
      </w:r>
      <w:r w:rsidR="00553790">
        <w:rPr>
          <w:sz w:val="24"/>
          <w:szCs w:val="24"/>
        </w:rPr>
        <w:t xml:space="preserve"> </w:t>
      </w:r>
      <w:r w:rsidR="00553790" w:rsidRPr="00252EA7">
        <w:rPr>
          <w:sz w:val="24"/>
          <w:szCs w:val="24"/>
        </w:rPr>
        <w:t>Skolens og barnehagens oppgave: Deltagelse,</w:t>
      </w:r>
      <w:r w:rsidR="0041657C">
        <w:rPr>
          <w:sz w:val="24"/>
          <w:szCs w:val="24"/>
        </w:rPr>
        <w:t xml:space="preserve"> livsutfoldelse og læring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11.20-11</w:t>
      </w:r>
      <w:r w:rsidR="00553790">
        <w:rPr>
          <w:sz w:val="24"/>
          <w:szCs w:val="24"/>
        </w:rPr>
        <w:t>:45</w:t>
      </w:r>
      <w:r w:rsidR="00553790" w:rsidRPr="00252EA7">
        <w:rPr>
          <w:sz w:val="24"/>
          <w:szCs w:val="24"/>
        </w:rPr>
        <w:t xml:space="preserve"> </w:t>
      </w:r>
      <w:r w:rsidR="00553790">
        <w:rPr>
          <w:sz w:val="24"/>
          <w:szCs w:val="24"/>
        </w:rPr>
        <w:t>Pause med b</w:t>
      </w:r>
      <w:r w:rsidR="00553790" w:rsidRPr="00252EA7">
        <w:rPr>
          <w:sz w:val="24"/>
          <w:szCs w:val="24"/>
        </w:rPr>
        <w:t>esøk i læremiddelutstillinga for den som ønsker det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11.45-12</w:t>
      </w:r>
      <w:r w:rsidR="00553790">
        <w:rPr>
          <w:sz w:val="24"/>
          <w:szCs w:val="24"/>
        </w:rPr>
        <w:t>.30 Arbeid med IO</w:t>
      </w:r>
      <w:r w:rsidR="00553790" w:rsidRPr="00252EA7">
        <w:rPr>
          <w:sz w:val="24"/>
          <w:szCs w:val="24"/>
        </w:rPr>
        <w:t>P</w:t>
      </w:r>
      <w:r w:rsidR="00553790">
        <w:rPr>
          <w:sz w:val="24"/>
          <w:szCs w:val="24"/>
        </w:rPr>
        <w:t>/IUP</w:t>
      </w:r>
      <w:r w:rsidR="00553790" w:rsidRPr="00252EA7">
        <w:rPr>
          <w:sz w:val="24"/>
          <w:szCs w:val="24"/>
        </w:rPr>
        <w:t xml:space="preserve"> 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12.30-13</w:t>
      </w:r>
      <w:r w:rsidR="00553790">
        <w:rPr>
          <w:sz w:val="24"/>
          <w:szCs w:val="24"/>
        </w:rPr>
        <w:t xml:space="preserve">.30 </w:t>
      </w:r>
      <w:r w:rsidR="00553790" w:rsidRPr="00252EA7">
        <w:rPr>
          <w:sz w:val="24"/>
          <w:szCs w:val="24"/>
        </w:rPr>
        <w:t>Lunsj i kantina</w:t>
      </w:r>
    </w:p>
    <w:p w:rsidR="00553790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13.30-14</w:t>
      </w:r>
      <w:r w:rsidR="00553790">
        <w:rPr>
          <w:sz w:val="24"/>
          <w:szCs w:val="24"/>
        </w:rPr>
        <w:t>.30 Arbeid med IO</w:t>
      </w:r>
      <w:r w:rsidR="00553790" w:rsidRPr="00252EA7">
        <w:rPr>
          <w:sz w:val="24"/>
          <w:szCs w:val="24"/>
        </w:rPr>
        <w:t>P</w:t>
      </w:r>
      <w:r w:rsidR="00553790">
        <w:rPr>
          <w:sz w:val="24"/>
          <w:szCs w:val="24"/>
        </w:rPr>
        <w:t>/IUP og støttemateriell for god praksis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14.30-14</w:t>
      </w:r>
      <w:r w:rsidR="00553790" w:rsidRPr="00252EA7">
        <w:rPr>
          <w:sz w:val="24"/>
          <w:szCs w:val="24"/>
        </w:rPr>
        <w:t>.45 Pause, evt</w:t>
      </w:r>
      <w:r w:rsidR="00B96867">
        <w:rPr>
          <w:sz w:val="24"/>
          <w:szCs w:val="24"/>
        </w:rPr>
        <w:t>.</w:t>
      </w:r>
      <w:r w:rsidR="00553790" w:rsidRPr="00252EA7">
        <w:rPr>
          <w:sz w:val="24"/>
          <w:szCs w:val="24"/>
        </w:rPr>
        <w:t xml:space="preserve"> besøk i læremiddelutstillinga</w:t>
      </w:r>
    </w:p>
    <w:p w:rsidR="00553790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14.45-16</w:t>
      </w:r>
      <w:r w:rsidR="00553790" w:rsidRPr="00252EA7">
        <w:rPr>
          <w:sz w:val="24"/>
          <w:szCs w:val="24"/>
        </w:rPr>
        <w:t xml:space="preserve">.00 </w:t>
      </w:r>
    </w:p>
    <w:p w:rsidR="00553790" w:rsidRPr="00252EA7" w:rsidRDefault="00553790" w:rsidP="00553790">
      <w:pPr>
        <w:rPr>
          <w:sz w:val="24"/>
          <w:szCs w:val="24"/>
        </w:rPr>
      </w:pPr>
      <w:r w:rsidRPr="00252EA7">
        <w:rPr>
          <w:sz w:val="24"/>
          <w:szCs w:val="24"/>
        </w:rPr>
        <w:t>Kommunikasjonshefter – hjelpemidler for kvalitetsutvikling og kvalitetssikring</w:t>
      </w:r>
    </w:p>
    <w:p w:rsidR="00553790" w:rsidRPr="00252EA7" w:rsidRDefault="001C3963" w:rsidP="0055379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53790" w:rsidRPr="00252EA7">
        <w:rPr>
          <w:sz w:val="24"/>
          <w:szCs w:val="24"/>
        </w:rPr>
        <w:t>.00 Slutt</w:t>
      </w:r>
      <w:r w:rsidR="00553790">
        <w:rPr>
          <w:sz w:val="24"/>
          <w:szCs w:val="24"/>
        </w:rPr>
        <w:t>. Vel heim.</w:t>
      </w:r>
    </w:p>
    <w:p w:rsidR="00553790" w:rsidRDefault="00553790" w:rsidP="00553790">
      <w:pPr>
        <w:rPr>
          <w:sz w:val="24"/>
          <w:szCs w:val="24"/>
        </w:rPr>
      </w:pPr>
      <w:r>
        <w:rPr>
          <w:sz w:val="24"/>
          <w:szCs w:val="24"/>
        </w:rPr>
        <w:t xml:space="preserve">Kurset, inkludert lunsj, er gratis for foreldre og fagfolk i elevsaker som er henvist til </w:t>
      </w:r>
      <w:proofErr w:type="spellStart"/>
      <w:r>
        <w:rPr>
          <w:sz w:val="24"/>
          <w:szCs w:val="24"/>
        </w:rPr>
        <w:t>Statped</w:t>
      </w:r>
      <w:proofErr w:type="spellEnd"/>
      <w:r>
        <w:rPr>
          <w:sz w:val="24"/>
          <w:szCs w:val="24"/>
        </w:rPr>
        <w:t xml:space="preserve"> midt, andre må betale kr. 600.00.</w:t>
      </w:r>
    </w:p>
    <w:p w:rsidR="00553790" w:rsidRDefault="00B96867" w:rsidP="00553790">
      <w:pPr>
        <w:rPr>
          <w:sz w:val="24"/>
          <w:szCs w:val="24"/>
        </w:rPr>
      </w:pPr>
      <w:r>
        <w:rPr>
          <w:sz w:val="24"/>
          <w:szCs w:val="24"/>
        </w:rPr>
        <w:t>Maks 8</w:t>
      </w:r>
      <w:r w:rsidR="00553790">
        <w:rPr>
          <w:sz w:val="24"/>
          <w:szCs w:val="24"/>
        </w:rPr>
        <w:t xml:space="preserve">0 deltakere. Påmelding via kursguiden.no innen 8. juni. Søkeord IOP. Merk om du er foreldre/fagperson i brukersak henvist til </w:t>
      </w:r>
      <w:proofErr w:type="spellStart"/>
      <w:r w:rsidR="00553790">
        <w:rPr>
          <w:sz w:val="24"/>
          <w:szCs w:val="24"/>
        </w:rPr>
        <w:t>Statped</w:t>
      </w:r>
      <w:proofErr w:type="spellEnd"/>
      <w:r w:rsidR="00553790">
        <w:rPr>
          <w:sz w:val="24"/>
          <w:szCs w:val="24"/>
        </w:rPr>
        <w:t>.</w:t>
      </w:r>
    </w:p>
    <w:p w:rsidR="00553790" w:rsidRPr="002C7FC6" w:rsidRDefault="00553790" w:rsidP="00553790">
      <w:pPr>
        <w:rPr>
          <w:sz w:val="24"/>
          <w:szCs w:val="24"/>
        </w:rPr>
      </w:pPr>
      <w:r>
        <w:rPr>
          <w:sz w:val="24"/>
          <w:szCs w:val="24"/>
        </w:rPr>
        <w:t xml:space="preserve">Kontaktpersoner: </w:t>
      </w:r>
      <w:hyperlink r:id="rId7" w:history="1">
        <w:r w:rsidRPr="00012109">
          <w:rPr>
            <w:rStyle w:val="Hyperkobling"/>
            <w:sz w:val="24"/>
            <w:szCs w:val="24"/>
          </w:rPr>
          <w:t>olav.skogseth@statped.no</w:t>
        </w:r>
      </w:hyperlink>
      <w:r>
        <w:rPr>
          <w:sz w:val="24"/>
          <w:szCs w:val="24"/>
        </w:rPr>
        <w:t xml:space="preserve"> </w:t>
      </w:r>
      <w:hyperlink r:id="rId8" w:history="1">
        <w:r w:rsidRPr="00B67736">
          <w:rPr>
            <w:rStyle w:val="Hyperkobling"/>
            <w:sz w:val="24"/>
            <w:szCs w:val="24"/>
          </w:rPr>
          <w:t>randi.wist@statped.no</w:t>
        </w:r>
      </w:hyperlink>
      <w:r>
        <w:rPr>
          <w:sz w:val="24"/>
          <w:szCs w:val="24"/>
        </w:rPr>
        <w:t xml:space="preserve"> eller </w:t>
      </w:r>
      <w:hyperlink r:id="rId9" w:history="1">
        <w:r w:rsidRPr="00012109">
          <w:rPr>
            <w:rStyle w:val="Hyperkobling"/>
            <w:sz w:val="24"/>
            <w:szCs w:val="24"/>
          </w:rPr>
          <w:t>herlaug.hjelmbrekke@statped.no</w:t>
        </w:r>
      </w:hyperlink>
    </w:p>
    <w:p w:rsidR="005B0B5D" w:rsidRPr="006977E5" w:rsidRDefault="005B0B5D" w:rsidP="00015BBB">
      <w:pPr>
        <w:jc w:val="center"/>
        <w:rPr>
          <w:b/>
          <w:color w:val="FF0000"/>
          <w:sz w:val="32"/>
          <w:szCs w:val="32"/>
        </w:rPr>
      </w:pPr>
    </w:p>
    <w:sectPr w:rsidR="005B0B5D" w:rsidRPr="006977E5" w:rsidSect="006977E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2E61"/>
    <w:multiLevelType w:val="hybridMultilevel"/>
    <w:tmpl w:val="D64482E0"/>
    <w:lvl w:ilvl="0" w:tplc="6C20652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E4A6C10"/>
    <w:multiLevelType w:val="hybridMultilevel"/>
    <w:tmpl w:val="7A14E288"/>
    <w:lvl w:ilvl="0" w:tplc="9E22FD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3484"/>
    <w:multiLevelType w:val="hybridMultilevel"/>
    <w:tmpl w:val="3E745C42"/>
    <w:lvl w:ilvl="0" w:tplc="9C00594C">
      <w:start w:val="8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07621AC"/>
    <w:multiLevelType w:val="hybridMultilevel"/>
    <w:tmpl w:val="F5AC486A"/>
    <w:lvl w:ilvl="0" w:tplc="A85C4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8CE"/>
    <w:multiLevelType w:val="hybridMultilevel"/>
    <w:tmpl w:val="1E10CEC8"/>
    <w:lvl w:ilvl="0" w:tplc="FBC41D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77AA"/>
    <w:multiLevelType w:val="hybridMultilevel"/>
    <w:tmpl w:val="1266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0"/>
    <w:rsid w:val="00015BBB"/>
    <w:rsid w:val="000323E5"/>
    <w:rsid w:val="00063335"/>
    <w:rsid w:val="0007044A"/>
    <w:rsid w:val="00097FC4"/>
    <w:rsid w:val="000B2535"/>
    <w:rsid w:val="000E30B6"/>
    <w:rsid w:val="000E3AFA"/>
    <w:rsid w:val="001C3963"/>
    <w:rsid w:val="001D50E5"/>
    <w:rsid w:val="00231012"/>
    <w:rsid w:val="0023496F"/>
    <w:rsid w:val="00270068"/>
    <w:rsid w:val="002B432D"/>
    <w:rsid w:val="002E4C3A"/>
    <w:rsid w:val="002E6CB1"/>
    <w:rsid w:val="00351FF9"/>
    <w:rsid w:val="003727F5"/>
    <w:rsid w:val="00387973"/>
    <w:rsid w:val="00394718"/>
    <w:rsid w:val="003F50EA"/>
    <w:rsid w:val="00404B98"/>
    <w:rsid w:val="0041657C"/>
    <w:rsid w:val="004178AF"/>
    <w:rsid w:val="0042198F"/>
    <w:rsid w:val="0044707B"/>
    <w:rsid w:val="00467067"/>
    <w:rsid w:val="004907DC"/>
    <w:rsid w:val="00553790"/>
    <w:rsid w:val="0055680B"/>
    <w:rsid w:val="00556EEA"/>
    <w:rsid w:val="005A2814"/>
    <w:rsid w:val="005B0B5D"/>
    <w:rsid w:val="005B4003"/>
    <w:rsid w:val="005C0521"/>
    <w:rsid w:val="00612208"/>
    <w:rsid w:val="00662C07"/>
    <w:rsid w:val="006977E5"/>
    <w:rsid w:val="006A3F7A"/>
    <w:rsid w:val="006B236B"/>
    <w:rsid w:val="00747BC0"/>
    <w:rsid w:val="00760FCA"/>
    <w:rsid w:val="007622F2"/>
    <w:rsid w:val="007A5324"/>
    <w:rsid w:val="007B5D40"/>
    <w:rsid w:val="007C70BC"/>
    <w:rsid w:val="007D0E98"/>
    <w:rsid w:val="00834B68"/>
    <w:rsid w:val="0084592C"/>
    <w:rsid w:val="00851EE7"/>
    <w:rsid w:val="008613A3"/>
    <w:rsid w:val="008C163C"/>
    <w:rsid w:val="00911FB0"/>
    <w:rsid w:val="009338F6"/>
    <w:rsid w:val="009A53F1"/>
    <w:rsid w:val="009E7D14"/>
    <w:rsid w:val="00A715B0"/>
    <w:rsid w:val="00A755F2"/>
    <w:rsid w:val="00A81E90"/>
    <w:rsid w:val="00AD1849"/>
    <w:rsid w:val="00B2189D"/>
    <w:rsid w:val="00B54865"/>
    <w:rsid w:val="00B96867"/>
    <w:rsid w:val="00C01660"/>
    <w:rsid w:val="00C67B7B"/>
    <w:rsid w:val="00C87261"/>
    <w:rsid w:val="00C96AE7"/>
    <w:rsid w:val="00CA521F"/>
    <w:rsid w:val="00D7347D"/>
    <w:rsid w:val="00D959AE"/>
    <w:rsid w:val="00DA10B7"/>
    <w:rsid w:val="00DD5744"/>
    <w:rsid w:val="00DD579F"/>
    <w:rsid w:val="00E2469B"/>
    <w:rsid w:val="00E3616C"/>
    <w:rsid w:val="00E4041E"/>
    <w:rsid w:val="00E5425A"/>
    <w:rsid w:val="00E859B8"/>
    <w:rsid w:val="00E87D15"/>
    <w:rsid w:val="00EB0A19"/>
    <w:rsid w:val="00EB290D"/>
    <w:rsid w:val="00F020A3"/>
    <w:rsid w:val="00F336A6"/>
    <w:rsid w:val="00F47A51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29E8-24B4-42BE-9440-C480EB2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30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F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61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553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wist@statped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v.skogseth@statpe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laug.hjelmbrekke@statpe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Slåtta</dc:creator>
  <cp:lastModifiedBy>Herlaug Hjelmbrekke</cp:lastModifiedBy>
  <cp:revision>6</cp:revision>
  <cp:lastPrinted>2015-11-05T14:35:00Z</cp:lastPrinted>
  <dcterms:created xsi:type="dcterms:W3CDTF">2016-02-22T12:29:00Z</dcterms:created>
  <dcterms:modified xsi:type="dcterms:W3CDTF">2016-02-22T13:02:00Z</dcterms:modified>
</cp:coreProperties>
</file>